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Marciano_Perondi_26-10-2024_00.01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Not Available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[Trecho de um debate]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Perondi: Você pode ter certeza que eu vou olhar para o povo, eu vou melhorar a vida de quem mora aqui, eu vou melhorar a sua vida, eu vim de baixo, eu era de família pobre, eu cresci sozinho e eu enxergo muito potencial de desenvolvimento nessa cidade, eu vou zerar a fila da morte que chamo, eu vou trazer pra cá o maior programa, o maior mutirão de cirurgias que essa cidade já teve, são quase 60 mil pessoas esperando, vou resolver o problema da saúde em Pelotas e vou trazer pra cá desenvolvimento, porque você merece. Nós temos que dar essa atenção, o governo do passado, você já sabe como foi, vamos olhar para o futuro, vamos olhar para frente e tem que ir votar, 60 mil pessoas não foram votar, você tem que votar porque o teu voto pode definir a eleição, você que tem mais de 70 anos vai votar, eu estou te pedindo, precisamos que você vá votar e no dia 27 de outubro vote 22 e vamos mudar Pelotas. 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